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07" w:rsidRDefault="00F50C92">
      <w:pPr>
        <w:spacing w:after="0"/>
        <w:ind w:right="4855"/>
        <w:jc w:val="center"/>
      </w:pPr>
      <w:r>
        <w:rPr>
          <w:noProof/>
        </w:rPr>
        <w:drawing>
          <wp:inline distT="0" distB="0" distL="0" distR="0">
            <wp:extent cx="2630424" cy="542544"/>
            <wp:effectExtent l="0" t="0" r="0" b="0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333B07" w:rsidRDefault="00F50C92">
      <w:pPr>
        <w:spacing w:after="9"/>
      </w:pPr>
      <w:r>
        <w:rPr>
          <w:rFonts w:ascii="Times New Roman" w:eastAsia="Times New Roman" w:hAnsi="Times New Roman" w:cs="Times New Roman"/>
        </w:rPr>
        <w:t xml:space="preserve"> </w:t>
      </w:r>
    </w:p>
    <w:p w:rsidR="00333B07" w:rsidRDefault="00F50C92">
      <w:pPr>
        <w:spacing w:after="324"/>
        <w:ind w:left="67"/>
      </w:pPr>
      <w:r>
        <w:rPr>
          <w:rFonts w:ascii="Times New Roman" w:eastAsia="Times New Roman" w:hAnsi="Times New Roman" w:cs="Times New Roman"/>
          <w:sz w:val="24"/>
        </w:rPr>
        <w:t xml:space="preserve">A. V případě zaměstnaných podpořených osob </w:t>
      </w:r>
    </w:p>
    <w:p w:rsidR="00333B07" w:rsidRPr="00F50C92" w:rsidRDefault="00F50C92">
      <w:pPr>
        <w:spacing w:after="0"/>
        <w:ind w:left="906" w:right="678"/>
        <w:jc w:val="center"/>
        <w:rPr>
          <w:b/>
          <w:sz w:val="44"/>
          <w:szCs w:val="44"/>
        </w:rPr>
      </w:pPr>
      <w:r w:rsidRPr="00F50C92">
        <w:rPr>
          <w:rFonts w:ascii="Times New Roman" w:eastAsia="Times New Roman" w:hAnsi="Times New Roman" w:cs="Times New Roman"/>
          <w:b/>
          <w:sz w:val="44"/>
          <w:szCs w:val="44"/>
        </w:rPr>
        <w:t xml:space="preserve">Potvrzení o postavení podpořené </w:t>
      </w:r>
      <w:proofErr w:type="gramStart"/>
      <w:r w:rsidRPr="00F50C92">
        <w:rPr>
          <w:rFonts w:ascii="Times New Roman" w:eastAsia="Times New Roman" w:hAnsi="Times New Roman" w:cs="Times New Roman"/>
          <w:b/>
          <w:sz w:val="44"/>
          <w:szCs w:val="44"/>
        </w:rPr>
        <w:t>osoby  na</w:t>
      </w:r>
      <w:proofErr w:type="gramEnd"/>
      <w:r w:rsidRPr="00F50C92">
        <w:rPr>
          <w:rFonts w:ascii="Times New Roman" w:eastAsia="Times New Roman" w:hAnsi="Times New Roman" w:cs="Times New Roman"/>
          <w:b/>
          <w:sz w:val="44"/>
          <w:szCs w:val="44"/>
        </w:rPr>
        <w:t xml:space="preserve"> trhu práce </w:t>
      </w:r>
    </w:p>
    <w:tbl>
      <w:tblPr>
        <w:tblStyle w:val="TableGrid"/>
        <w:tblW w:w="9211" w:type="dxa"/>
        <w:tblInd w:w="-108" w:type="dxa"/>
        <w:tblCellMar>
          <w:top w:w="48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2517"/>
        <w:gridCol w:w="6694"/>
      </w:tblGrid>
      <w:tr w:rsidR="00333B07">
        <w:trPr>
          <w:trHeight w:val="7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B07" w:rsidRDefault="00333B07"/>
        </w:tc>
        <w:tc>
          <w:tcPr>
            <w:tcW w:w="6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19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1080"/>
            </w:pPr>
            <w:r>
              <w:rPr>
                <w:rFonts w:ascii="Times New Roman" w:eastAsia="Times New Roman" w:hAnsi="Times New Roman" w:cs="Times New Roman"/>
              </w:rPr>
              <w:t xml:space="preserve">Podpořená osoba: </w:t>
            </w:r>
          </w:p>
          <w:p w:rsidR="00333B07" w:rsidRDefault="00F50C92">
            <w:pPr>
              <w:ind w:left="19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3B07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Jméno a příjmení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2" w:right="64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33B07">
        <w:trPr>
          <w:trHeight w:val="5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Datum narození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3B07">
        <w:trPr>
          <w:trHeight w:val="7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Adresa trvalého pobytu </w:t>
            </w:r>
          </w:p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3B07">
        <w:trPr>
          <w:trHeight w:val="7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Monitorovací období, pro které se potvrzení vydává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školní rok 2019/2020</w:t>
            </w:r>
          </w:p>
        </w:tc>
      </w:tr>
    </w:tbl>
    <w:p w:rsidR="00333B07" w:rsidRDefault="00F50C92">
      <w:pPr>
        <w:spacing w:after="268"/>
      </w:pPr>
      <w:r>
        <w:rPr>
          <w:rFonts w:ascii="Times New Roman" w:eastAsia="Times New Roman" w:hAnsi="Times New Roman" w:cs="Times New Roman"/>
        </w:rPr>
        <w:t xml:space="preserve"> </w:t>
      </w:r>
    </w:p>
    <w:p w:rsidR="00333B07" w:rsidRPr="00E965F8" w:rsidRDefault="00F50C92">
      <w:pPr>
        <w:spacing w:after="0"/>
        <w:ind w:left="26"/>
        <w:jc w:val="center"/>
        <w:rPr>
          <w:b/>
          <w:sz w:val="36"/>
          <w:szCs w:val="36"/>
        </w:rPr>
      </w:pPr>
      <w:r w:rsidRPr="00E965F8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Potvrzení o pracovněprávním vztahu</w:t>
      </w:r>
      <w:r w:rsidRPr="00E965F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333B07" w:rsidRDefault="00F50C92">
      <w:pPr>
        <w:spacing w:after="0" w:line="224" w:lineRule="auto"/>
      </w:pPr>
      <w:r>
        <w:rPr>
          <w:rFonts w:ascii="Times New Roman" w:eastAsia="Times New Roman" w:hAnsi="Times New Roman" w:cs="Times New Roman"/>
          <w:sz w:val="16"/>
        </w:rPr>
        <w:t xml:space="preserve">(vyplní podpořená osoba, která má uzavřen pracovněprávní nebo obdobný vztah nebo služební poměr - tedy pracovní smlouvu, dohodu o pracovní činnosti, dohodu o provedení práce, v případě obdobného vztahu např. smlouvu o výkonu funkce anebo rozhodnutí o přijetí do </w:t>
      </w:r>
      <w:bookmarkStart w:id="0" w:name="_GoBack"/>
      <w:r>
        <w:rPr>
          <w:rFonts w:ascii="Times New Roman" w:eastAsia="Times New Roman" w:hAnsi="Times New Roman" w:cs="Times New Roman"/>
          <w:sz w:val="16"/>
        </w:rPr>
        <w:t>služebního poměru).</w:t>
      </w:r>
      <w:r>
        <w:rPr>
          <w:rFonts w:ascii="Times New Roman" w:eastAsia="Times New Roman" w:hAnsi="Times New Roman" w:cs="Times New Roman"/>
        </w:rPr>
        <w:t xml:space="preserve">  </w:t>
      </w:r>
    </w:p>
    <w:bookmarkEnd w:id="0"/>
    <w:p w:rsidR="00333B07" w:rsidRDefault="00F50C92">
      <w:pPr>
        <w:spacing w:after="34"/>
        <w:ind w:left="6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48" w:type="dxa"/>
          <w:left w:w="108" w:type="dxa"/>
          <w:right w:w="268" w:type="dxa"/>
        </w:tblCellMar>
        <w:tblLook w:val="04A0" w:firstRow="1" w:lastRow="0" w:firstColumn="1" w:lastColumn="0" w:noHBand="0" w:noVBand="1"/>
      </w:tblPr>
      <w:tblGrid>
        <w:gridCol w:w="2659"/>
        <w:gridCol w:w="2635"/>
        <w:gridCol w:w="3994"/>
      </w:tblGrid>
      <w:tr w:rsidR="00333B07">
        <w:trPr>
          <w:trHeight w:val="516"/>
        </w:trPr>
        <w:tc>
          <w:tcPr>
            <w:tcW w:w="5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Název zaměstnavatele: 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IČ: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3B07">
        <w:trPr>
          <w:trHeight w:val="1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333B07"/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Sídlo: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3B07">
        <w:trPr>
          <w:trHeight w:val="156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Podpořená osoba je zaměstnaná na základě: </w:t>
            </w:r>
          </w:p>
          <w:p w:rsidR="00333B07" w:rsidRDefault="00F50C92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tabs>
                <w:tab w:val="right" w:pos="8912"/>
              </w:tabs>
              <w:spacing w:after="1"/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smlouvy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☐ DPP ☐DPČ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☐ jiného vztahu: ....……………..………. </w:t>
            </w:r>
          </w:p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Výše úvazku: ……………… </w:t>
            </w:r>
          </w:p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3B07">
        <w:trPr>
          <w:trHeight w:val="130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Trvání smluvního vztahu: </w:t>
            </w:r>
          </w:p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spacing w:line="253" w:lineRule="auto"/>
              <w:ind w:left="2" w:right="516"/>
              <w:jc w:val="both"/>
            </w:pPr>
            <w:r>
              <w:rPr>
                <w:rFonts w:ascii="Times New Roman" w:eastAsia="Times New Roman" w:hAnsi="Times New Roman" w:cs="Times New Roman"/>
              </w:rPr>
              <w:t>☐ na dobu určitou                          ☐ na dobu neurčitou od .……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20.. 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.……20...              od ….…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33B07">
        <w:trPr>
          <w:trHeight w:val="1591"/>
        </w:trPr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r>
              <w:rPr>
                <w:rFonts w:ascii="Times New Roman" w:eastAsia="Times New Roman" w:hAnsi="Times New Roman" w:cs="Times New Roman"/>
              </w:rPr>
              <w:t xml:space="preserve">Razítko zaměstnavatele: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Jméno, funkce a podpis osoby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vydávající potvrzení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3B07" w:rsidRDefault="00F50C9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 vydání </w:t>
            </w:r>
          </w:p>
        </w:tc>
      </w:tr>
    </w:tbl>
    <w:p w:rsidR="00333B07" w:rsidRDefault="00F50C9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sectPr w:rsidR="00333B07" w:rsidSect="00F50C92">
      <w:pgSz w:w="11906" w:h="16838"/>
      <w:pgMar w:top="567" w:right="1440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07"/>
    <w:rsid w:val="00333B07"/>
    <w:rsid w:val="006E5282"/>
    <w:rsid w:val="00E965F8"/>
    <w:rsid w:val="00F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3705F-1B89-45BC-A899-E0096AA3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C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Vzor potvrzenÃ o postavenÃ podpoÅŽenÃ© osoby na trhu prÃ¡ce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 potvrzenÃ o postavenÃ podpoÅŽenÃ© osoby na trhu prÃ¡ce</dc:title>
  <dc:subject/>
  <dc:creator>Å€kolnÃ klub</dc:creator>
  <cp:keywords/>
  <cp:lastModifiedBy>Dětský klub</cp:lastModifiedBy>
  <cp:revision>6</cp:revision>
  <cp:lastPrinted>2019-05-23T13:34:00Z</cp:lastPrinted>
  <dcterms:created xsi:type="dcterms:W3CDTF">2019-05-23T13:27:00Z</dcterms:created>
  <dcterms:modified xsi:type="dcterms:W3CDTF">2019-05-23T13:35:00Z</dcterms:modified>
</cp:coreProperties>
</file>